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Памятка для учащихся по ЗОЖ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Советы учащимся по сохранению здоровья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Если ты хочешь хорошо учиться, быть ловким и умелым, запомни несколько правил,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помогут тебе добиться успехов во всех делах.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Режим дня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Что это значит? Спать, гулять, делать уроки, принимать пищу необходимо в одно и то же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. Твой организм быстро привыкает к режиму, ему легче будет справиться с любой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нагрузкой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. Вместе с родителями составь свой режим дня и постарайся его соблюдать.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Сон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Спать надо не менее 10-ти часов, именно столько времени необходимо для отдыха клеткам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организма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Движение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Больше двигайся. С чего начать? 7 часов утра, ты проснулся, но вставать не хочется, глаза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сами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закрываются. Пересиль себя: быстро открой окно! Приготовься! Начали! 7-8 минут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утренней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гимнастики, сонливость ушла, ты чувствуешь себя бодрым и в отличном настроении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можешь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продолжать день.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Обязательно гуляй не менее 2-3 часов в день, утром перед школой, и вечером перед сном.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Во время прогулки поиграй с друзьями в спортивные игры: теннис, волейбол, футбол, хоккей.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Такие игры укрепляют сердце, легкие, развивают выносливость.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Не пропускай в школе уроки физкультуры. Посещай бассейн один раз в неделю. Плаванье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lastRenderedPageBreak/>
        <w:t>поможет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тебе укрепить мышцы спины и брюшного пресса, во время роста организма это очень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Делай двигательные упражнения в перерывах между выполнением домашних заданий.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Не бойся физических нагрузок, помогай дома в хозяйственных делах.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Занимайся спортом, преодолевай трудности.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Питание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Для твоего растущего организма необходимы различные питательные вещества и витамины,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твое питание должно быть разнообразным. Обязательно пей молоко, кефир, ешь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творог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, сыр, масло, йогурт. Не отказывайся от каши, она источник энергии. Один раз в день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ешь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мясо или рыбу. Очень полезны овощи, фрукты, ягоды, орехи. Обязательно завтракай перед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школой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, ешь не менее 4-х раз в день. Пей натуральные соки, компоты, кисели, обязательно пей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чистую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воду не менее 1 стакана в день.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Береги зубы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Каждый человек в течение своей жизни имеет два комплекта зубов. Первые - временные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B6B50">
        <w:rPr>
          <w:rFonts w:ascii="Times New Roman" w:hAnsi="Times New Roman" w:cs="Times New Roman"/>
          <w:sz w:val="28"/>
          <w:szCs w:val="28"/>
        </w:rPr>
        <w:t>молочные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- 20 зубов), с 6 до 14 лет временные зубы заменяются постоянными, их 32.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Вместе постоянного зуба, если он заболеет и разрушится, новый уже не вырастет, поэтому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важно правильно ухаживать за зубами, чтобы сохранить их на всю жизнь.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Чистить зубы нужно 2 раза в день: утром после завтрака, и вечером перед сном. Важно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чистить зубы, этому тебя научит врач-стоматолог, которого необходимо посещать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2 раза в год.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lastRenderedPageBreak/>
        <w:t>• Берегите зрение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Глаза - орган зрения. Глазами ты видишь весь окружающий тебя мир. Чтобы зрение было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хорошим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>, необходимо соблюдать определенные условия. Когда ты смотришь телевизор,</w:t>
      </w:r>
      <w:bookmarkStart w:id="0" w:name="_GoBack"/>
      <w:bookmarkEnd w:id="0"/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отойди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минимум на 3 шага от экрана, сядь удобно и возьми с собой любимую игрушку, во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рекламы отвлекись и поиграй с ней. Чрезмерно не увлекайся работой на компьютере. В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любом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случае у экрана лучше проводить не более 1 часа.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• Не совершай дурных поступков.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r w:rsidRPr="006B6B50">
        <w:rPr>
          <w:rFonts w:ascii="Times New Roman" w:hAnsi="Times New Roman" w:cs="Times New Roman"/>
          <w:sz w:val="28"/>
          <w:szCs w:val="28"/>
        </w:rPr>
        <w:t>Ты огорчаешься после того, как тебя поругают родители или, ты поссоришься с друзьями,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нагрубишь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кому-нибудь или обидишь малыша? Поэтому не совершай поступков, за которые</w:t>
      </w:r>
    </w:p>
    <w:p w:rsidR="006B6B50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тебе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будет стыдно. Будь доброжелателен с другими, уважай окружающих тебя людей, и ты</w:t>
      </w:r>
    </w:p>
    <w:p w:rsidR="00800068" w:rsidRPr="006B6B50" w:rsidRDefault="006B6B50" w:rsidP="006B6B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6B50">
        <w:rPr>
          <w:rFonts w:ascii="Times New Roman" w:hAnsi="Times New Roman" w:cs="Times New Roman"/>
          <w:sz w:val="28"/>
          <w:szCs w:val="28"/>
        </w:rPr>
        <w:t>будешь</w:t>
      </w:r>
      <w:proofErr w:type="gramEnd"/>
      <w:r w:rsidRPr="006B6B50">
        <w:rPr>
          <w:rFonts w:ascii="Times New Roman" w:hAnsi="Times New Roman" w:cs="Times New Roman"/>
          <w:sz w:val="28"/>
          <w:szCs w:val="28"/>
        </w:rPr>
        <w:t xml:space="preserve"> всегда в хорошем настроении.</w:t>
      </w:r>
    </w:p>
    <w:sectPr w:rsidR="00800068" w:rsidRPr="006B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50"/>
    <w:rsid w:val="006B6B50"/>
    <w:rsid w:val="0080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97582-0D14-472F-9870-1F35168E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2</cp:revision>
  <dcterms:created xsi:type="dcterms:W3CDTF">2022-12-06T07:33:00Z</dcterms:created>
  <dcterms:modified xsi:type="dcterms:W3CDTF">2022-12-06T07:36:00Z</dcterms:modified>
</cp:coreProperties>
</file>